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31F94408" w:rsidR="00BC4B7A" w:rsidRPr="00BC4B7A" w:rsidRDefault="00FF1A49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STAIN RESISTANT TOPCOAT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1C37ED11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1A44C4">
        <w:rPr>
          <w:rFonts w:ascii="Arial" w:hAnsi="Arial" w:cs="Arial"/>
          <w:sz w:val="18"/>
          <w:szCs w:val="18"/>
        </w:rPr>
        <w:t xml:space="preserve">Stain Resistant Topcoat 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835A20" w14:textId="5DF0A423" w:rsidR="00370640" w:rsidRPr="00FF1A49" w:rsidRDefault="00443C4D" w:rsidP="00FF1A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F1A49">
        <w:rPr>
          <w:rFonts w:ascii="Arial" w:hAnsi="Arial" w:cs="Arial"/>
          <w:b/>
          <w:bCs/>
          <w:sz w:val="18"/>
          <w:szCs w:val="18"/>
        </w:rPr>
        <w:t>I</w:t>
      </w:r>
      <w:r w:rsidR="00D313C7" w:rsidRPr="00FF1A49">
        <w:rPr>
          <w:rFonts w:ascii="Arial" w:hAnsi="Arial" w:cs="Arial"/>
          <w:b/>
          <w:bCs/>
          <w:sz w:val="18"/>
          <w:szCs w:val="18"/>
        </w:rPr>
        <w:t>ngredients</w:t>
      </w:r>
    </w:p>
    <w:p w14:paraId="5140DA35" w14:textId="77777777" w:rsidR="00C35614" w:rsidRPr="00C35614" w:rsidRDefault="00443219" w:rsidP="00443219">
      <w:pPr>
        <w:autoSpaceDE w:val="0"/>
        <w:autoSpaceDN w:val="0"/>
        <w:adjustRightInd w:val="0"/>
        <w:rPr>
          <w:sz w:val="18"/>
          <w:szCs w:val="18"/>
        </w:rPr>
      </w:pPr>
      <w:r w:rsidRPr="00C35614">
        <w:rPr>
          <w:sz w:val="18"/>
          <w:szCs w:val="18"/>
        </w:rPr>
        <w:t xml:space="preserve">                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628"/>
        <w:gridCol w:w="2997"/>
        <w:gridCol w:w="1315"/>
      </w:tblGrid>
      <w:tr w:rsidR="00C35614" w:rsidRPr="00C35614" w14:paraId="319335D4" w14:textId="77777777" w:rsidTr="001A44C4">
        <w:trPr>
          <w:trHeight w:val="300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FFE38" w14:textId="77777777" w:rsidR="00C35614" w:rsidRPr="00C35614" w:rsidRDefault="00C3561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87173" w14:textId="54CCB03B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 NO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53114" w14:textId="2F0F9325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 NO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8A01D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WT%</w:t>
            </w:r>
            <w:r w:rsidRPr="00C35614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C35614" w:rsidRPr="00C35614" w14:paraId="09884B76" w14:textId="77777777" w:rsidTr="001A44C4">
        <w:trPr>
          <w:trHeight w:val="300"/>
        </w:trPr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4CFD2" w14:textId="77777777" w:rsidR="00C35614" w:rsidRPr="00C35614" w:rsidRDefault="00C35614" w:rsidP="00C356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5904B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25035-69-2</w:t>
            </w:r>
            <w:r w:rsidRPr="00C35614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D6163" w14:textId="77777777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E127E" w14:textId="5E12909C" w:rsidR="00C35614" w:rsidRPr="00C35614" w:rsidRDefault="00FF1A49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80</w:t>
            </w:r>
          </w:p>
        </w:tc>
      </w:tr>
      <w:tr w:rsidR="00C35614" w:rsidRPr="00C35614" w14:paraId="0082160F" w14:textId="77777777" w:rsidTr="001A44C4">
        <w:trPr>
          <w:trHeight w:val="300"/>
        </w:trPr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C39F9E" w14:textId="7BCAB165" w:rsidR="00C35614" w:rsidRPr="00C35614" w:rsidRDefault="00C35614" w:rsidP="00C3561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spellStart"/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</w:t>
            </w:r>
            <w:r w:rsidR="00FF1A49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bornyl</w:t>
            </w:r>
            <w:proofErr w:type="spellEnd"/>
            <w:r w:rsidR="00FF1A49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 xml:space="preserve"> Acrylate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F619E" w14:textId="17431BA8" w:rsidR="00C35614" w:rsidRPr="00C35614" w:rsidRDefault="00FF1A49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5888-33-5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0AF7C" w14:textId="69B9B559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spellStart"/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</w:t>
            </w:r>
            <w:r w:rsidR="00FF1A49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bornyl</w:t>
            </w:r>
            <w:proofErr w:type="spellEnd"/>
            <w:r w:rsidR="00FF1A49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 xml:space="preserve"> Acrylate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8EDA7" w14:textId="3CE19710" w:rsidR="00C35614" w:rsidRPr="00C35614" w:rsidRDefault="00FF1A49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16</w:t>
            </w:r>
          </w:p>
        </w:tc>
      </w:tr>
      <w:tr w:rsidR="00C35614" w:rsidRPr="00C35614" w14:paraId="40B192EC" w14:textId="77777777" w:rsidTr="001A44C4">
        <w:trPr>
          <w:trHeight w:val="450"/>
        </w:trPr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4F0A1" w14:textId="358CC962" w:rsidR="00C35614" w:rsidRPr="00C35614" w:rsidRDefault="001A44C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Trimethylbenzoyl</w:t>
            </w:r>
            <w:proofErr w:type="spellEnd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Diphenylphosphine</w:t>
            </w:r>
            <w:proofErr w:type="spellEnd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Oxide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0064B" w14:textId="7E12CB9E" w:rsidR="00C35614" w:rsidRPr="00C35614" w:rsidRDefault="00FF1A49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75980-60-8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E13E6" w14:textId="2777A119" w:rsidR="00C35614" w:rsidRPr="00C35614" w:rsidRDefault="00C3561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  <w:proofErr w:type="spellStart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Trimethylbenzoyl</w:t>
            </w:r>
            <w:proofErr w:type="spellEnd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Diphenylphosphine</w:t>
            </w:r>
            <w:proofErr w:type="spellEnd"/>
            <w:r w:rsidR="00FF1A49"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Oxide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E1391" w14:textId="1CC6829F" w:rsidR="00C35614" w:rsidRPr="00C35614" w:rsidRDefault="001A44C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3</w:t>
            </w:r>
          </w:p>
        </w:tc>
      </w:tr>
      <w:tr w:rsidR="00C35614" w:rsidRPr="00C35614" w14:paraId="28B71CE7" w14:textId="77777777" w:rsidTr="001A44C4">
        <w:trPr>
          <w:trHeight w:val="300"/>
        </w:trPr>
        <w:tc>
          <w:tcPr>
            <w:tcW w:w="3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E343C" w14:textId="5418160A" w:rsidR="00C35614" w:rsidRPr="00C35614" w:rsidRDefault="001A44C4" w:rsidP="00C356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Dimethicone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6CD17" w14:textId="3075DF82" w:rsidR="00C35614" w:rsidRPr="00C35614" w:rsidRDefault="001A44C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9006-65-9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6EFC1" w14:textId="4E03AA99" w:rsidR="00C35614" w:rsidRPr="00C35614" w:rsidRDefault="001A44C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Dimethicone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9773" w14:textId="4489D2FA" w:rsidR="00C35614" w:rsidRPr="00C35614" w:rsidRDefault="001A44C4" w:rsidP="00C3561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1</w:t>
            </w:r>
          </w:p>
        </w:tc>
      </w:tr>
    </w:tbl>
    <w:p w14:paraId="36457623" w14:textId="4962A68C" w:rsidR="00443C4D" w:rsidRPr="00C35614" w:rsidRDefault="00002FEC" w:rsidP="00C35614">
      <w:pPr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  <w:lang w:val="en-US" w:eastAsia="zh-CN"/>
        </w:rPr>
      </w:pPr>
      <w:r w:rsidRPr="00443219">
        <w:rPr>
          <w:sz w:val="18"/>
          <w:szCs w:val="18"/>
        </w:rPr>
        <w:t xml:space="preserve">                          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3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1888"/>
        <w:gridCol w:w="1988"/>
        <w:gridCol w:w="2230"/>
      </w:tblGrid>
      <w:tr w:rsidR="00882B68" w:rsidRPr="00002FEC" w14:paraId="2D280548" w14:textId="77777777" w:rsidTr="001A44C4">
        <w:trPr>
          <w:trHeight w:val="300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002FEC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002FEC" w14:paraId="2C7B0662" w14:textId="77777777" w:rsidTr="001A44C4">
        <w:trPr>
          <w:trHeight w:val="300"/>
        </w:trPr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2FA63A6" w14:textId="77777777" w:rsidTr="001A44C4">
        <w:trPr>
          <w:trHeight w:val="300"/>
        </w:trPr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70DE44A5" w:rsidR="00882B68" w:rsidRPr="00002FEC" w:rsidRDefault="001A44C4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proofErr w:type="spellStart"/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bornyl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 xml:space="preserve"> Acrylate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4899EB59" w14:textId="77777777" w:rsidTr="001A44C4">
        <w:trPr>
          <w:trHeight w:val="300"/>
        </w:trPr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5294A071" w:rsidR="00882B68" w:rsidRPr="00002FEC" w:rsidRDefault="001A44C4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Trimethylbenzoyl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Diphenylphosphine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Oxide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5755A4CF" w14:textId="77777777" w:rsidTr="001A44C4">
        <w:trPr>
          <w:trHeight w:val="330"/>
        </w:trPr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0918CB32" w:rsidR="00882B68" w:rsidRPr="00002FEC" w:rsidRDefault="001A44C4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C35614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  <w:r w:rsidRPr="00C35614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428045A7" w14:textId="77777777" w:rsidR="001A44C4" w:rsidRDefault="001A44C4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01EB7F53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88A1" w14:textId="77777777" w:rsidR="008947BB" w:rsidRDefault="008947BB" w:rsidP="00697A9B">
      <w:pPr>
        <w:spacing w:after="0" w:line="240" w:lineRule="auto"/>
      </w:pPr>
      <w:r>
        <w:separator/>
      </w:r>
    </w:p>
  </w:endnote>
  <w:endnote w:type="continuationSeparator" w:id="0">
    <w:p w14:paraId="5E57BAAF" w14:textId="77777777" w:rsidR="008947BB" w:rsidRDefault="008947BB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7797" w14:textId="77777777" w:rsidR="008947BB" w:rsidRDefault="008947BB" w:rsidP="00697A9B">
      <w:pPr>
        <w:spacing w:after="0" w:line="240" w:lineRule="auto"/>
      </w:pPr>
      <w:r>
        <w:separator/>
      </w:r>
    </w:p>
  </w:footnote>
  <w:footnote w:type="continuationSeparator" w:id="0">
    <w:p w14:paraId="0F689D9A" w14:textId="77777777" w:rsidR="008947BB" w:rsidRDefault="008947BB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76D77"/>
    <w:rsid w:val="0018297C"/>
    <w:rsid w:val="0018381C"/>
    <w:rsid w:val="00192F45"/>
    <w:rsid w:val="001A44C4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947BB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5614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1A49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2021-08-30T02:44:00Z</dcterms:created>
  <dcterms:modified xsi:type="dcterms:W3CDTF">2021-08-30T02:44:00Z</dcterms:modified>
</cp:coreProperties>
</file>